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bookmarkStart w:id="0" w:name="_GoBack"/>
      <w:r>
        <w:rPr>
          <w:rFonts w:hint="eastAsia"/>
        </w:rPr>
        <w:t>江干区教育局所属事业单位2017年12月统一招考报名情况（截止12月23日）</w:t>
      </w:r>
    </w:p>
    <w:bookmarkEnd w:id="0"/>
    <w:tbl>
      <w:tblPr>
        <w:tblW w:w="8519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3"/>
        <w:gridCol w:w="715"/>
        <w:gridCol w:w="839"/>
        <w:gridCol w:w="353"/>
        <w:gridCol w:w="353"/>
        <w:gridCol w:w="1338"/>
        <w:gridCol w:w="1021"/>
        <w:gridCol w:w="590"/>
        <w:gridCol w:w="2957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3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8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3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3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报名人数</w:t>
            </w:r>
          </w:p>
        </w:tc>
        <w:tc>
          <w:tcPr>
            <w:tcW w:w="13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招聘对象和范围</w:t>
            </w:r>
          </w:p>
        </w:tc>
        <w:tc>
          <w:tcPr>
            <w:tcW w:w="10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岗位要求</w:t>
            </w:r>
          </w:p>
        </w:tc>
        <w:tc>
          <w:tcPr>
            <w:tcW w:w="5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报名地点</w:t>
            </w:r>
          </w:p>
        </w:tc>
        <w:tc>
          <w:tcPr>
            <w:tcW w:w="29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联系人及电话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杭州市建设职业学校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应届毕业生、在职在编教师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课程教学论（语文）、汉语言文学类等语文相关专业应届本科及以上毕业生；从事高中语文教学的在职在编教师</w:t>
            </w:r>
          </w:p>
        </w:tc>
        <w:tc>
          <w:tcPr>
            <w:tcW w:w="5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机场路383号</w:t>
            </w:r>
          </w:p>
        </w:tc>
        <w:tc>
          <w:tcPr>
            <w:tcW w:w="295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彭老师：办公室85040029   手机17767102352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高中体育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应届毕业生、在职在编教师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体育类专业应届本科及以上毕业生；从事高中体育教学的在职在编教师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应届毕业生、在职教师、社会人员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工程造价、工程管理专业应届本科及以上毕业生；从事建筑专业教学的在职教师；2年及以上从事建筑相关行业的社会人员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建筑工程施工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应届毕业生、在职教师、社会人员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建筑与土木工程相关专业应届本科及以上毕业生；从事建筑专业教学的在职教师；2年及以上从事建筑相关行业的社会人员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5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楼宇智能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化设备安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装与运行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应届毕业生、在职教师、社会人员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电气工程及其自动化、给排水科学与工程、 建筑电气与智能化、建筑环境与能源应用工程、电气工程与智能控制、暖通工程等楼宇相关专业应届毕业生；从事上述专业教学的在职教师；2年及以上从事给排水、暖通相关行业的社会人员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3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浙江省杭州市夏衍中学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应届毕业生、在职医护人员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临床医学、护理学专业应届毕业生；40周岁以下、中级及以上职称的在职医护人员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艮山东路348号</w:t>
            </w:r>
          </w:p>
        </w:tc>
        <w:tc>
          <w:tcPr>
            <w:tcW w:w="2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郑老师：办公室28821091   手机15990141833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1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杭州市天杭实验学校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语文类（师范）专业，有志愿者、社团经验，学生干部优先</w:t>
            </w:r>
          </w:p>
        </w:tc>
        <w:tc>
          <w:tcPr>
            <w:tcW w:w="5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顾家畈路20号</w:t>
            </w:r>
          </w:p>
        </w:tc>
        <w:tc>
          <w:tcPr>
            <w:tcW w:w="295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黄老师：办公室86405044   手机18969138587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数学与应用数学专业，有学生干部经验、有特长者优先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汉语言文学专业，有志愿者、社团经验，学生干部优先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数学类（师范）专业，有学生干部经验、有特长者优先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体育类专业，有田径特长，国家二级及以上运动员优先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初中信息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计算机科学与技术、教育技术专业，有学生干部经验、软件编程特长优先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在职医护人员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年龄35岁以下，有相应的执业医师证或护士证；有临床经验；善于沟通交流，有较强的服务意识，服从工作安排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1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浙江省教育科学研究院附属实验学校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汉语言文学、小学教育（语文）专业</w:t>
            </w:r>
          </w:p>
        </w:tc>
        <w:tc>
          <w:tcPr>
            <w:tcW w:w="5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机场路里街39号</w:t>
            </w:r>
          </w:p>
        </w:tc>
        <w:tc>
          <w:tcPr>
            <w:tcW w:w="295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孙老师：办公室81961373 手机15858295800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汉语言文学专业，校级及以上优秀毕业生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音乐学专业，校级及以上优秀毕业生，要求有声乐、合唱等方面的特长,中共党员优先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杭州师范大学东城实验学校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数学类专业</w:t>
            </w:r>
          </w:p>
        </w:tc>
        <w:tc>
          <w:tcPr>
            <w:tcW w:w="5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九环路42号</w:t>
            </w:r>
          </w:p>
        </w:tc>
        <w:tc>
          <w:tcPr>
            <w:tcW w:w="295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马老师：办公室28112180   手机13336096890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物理、化学、生物专业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汉语言文学、小学教育（语文）专业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数学类专业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物理、化学、生物专业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学校财务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财务类、统计类专业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音乐与舞蹈学类专业（舞蹈特长）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1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杭州天成教育集团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初中信息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计算机类、教育技术学专业</w:t>
            </w:r>
          </w:p>
        </w:tc>
        <w:tc>
          <w:tcPr>
            <w:tcW w:w="5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笕桥街道浜河村桥头弄100号</w:t>
            </w:r>
          </w:p>
        </w:tc>
        <w:tc>
          <w:tcPr>
            <w:tcW w:w="295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任老师：办公室56979474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手机13750892837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应届毕业生、在职非编教师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中国语言文学类、课程教学论专业(语文)、汉语言文学、教育学类专业应届生；从事小学语文教学工作十年以上的在职非编教师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数学类、小学教育（数学）专业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音乐与舞蹈学类、艺术学类专业，有钢琴伴奏特长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体育学类、小学教育（体育）专业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1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杭州市采荷中学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学科教学（数学），有初中实习经历（由实习学校开具相关证明）</w:t>
            </w:r>
          </w:p>
        </w:tc>
        <w:tc>
          <w:tcPr>
            <w:tcW w:w="5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采荷路2号</w:t>
            </w:r>
          </w:p>
        </w:tc>
        <w:tc>
          <w:tcPr>
            <w:tcW w:w="295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周老师：办公室86040989   手机13758229021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全国重点大学毕业、并达国家一级运动员或“健将”水平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1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杭州采实教育集团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杭州市钱江新城实验学校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数学类（师范）专业</w:t>
            </w:r>
          </w:p>
        </w:tc>
        <w:tc>
          <w:tcPr>
            <w:tcW w:w="5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采东路99号</w:t>
            </w:r>
          </w:p>
        </w:tc>
        <w:tc>
          <w:tcPr>
            <w:tcW w:w="295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斯老师：办公室86951675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手机13858150024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邮箱：hzchsyxx@163.com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物理、化学、生物师范类科学相关专业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思想政治教育、历史学师范相关专业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体育类（师范）相关专业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初中信息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教育技术、计算师范类专业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35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1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杭州采实教育集团杭州市澎致小学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应届毕业生、在职在编教师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汉语言文学、小学教育（语文）、教育学专业校级及以上优秀毕业生；从事小学语文教学具有市级及以上荣誉、中级及以上职称的在职在编教师</w:t>
            </w:r>
          </w:p>
        </w:tc>
        <w:tc>
          <w:tcPr>
            <w:tcW w:w="5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采东路99号</w:t>
            </w:r>
          </w:p>
        </w:tc>
        <w:tc>
          <w:tcPr>
            <w:tcW w:w="295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傅老师:13968091670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英语（师范类）专业，专业英语四级或以上，口语能力强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体育（师范类）相关专业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物理、化学、生物（师范类）等科学相关专业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美术（师范类）相关专业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杭州市景芳中学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汉语言文学等语文相关专业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新塘路161号</w:t>
            </w:r>
          </w:p>
        </w:tc>
        <w:tc>
          <w:tcPr>
            <w:tcW w:w="2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金老师：办公室56361857   手机15988807954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</w:trPr>
        <w:tc>
          <w:tcPr>
            <w:tcW w:w="35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1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杭州市景华中学、杭州市夏衍实验中学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英语(师范）专业，口语能力强，有留杭名额</w:t>
            </w:r>
          </w:p>
        </w:tc>
        <w:tc>
          <w:tcPr>
            <w:tcW w:w="5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三新路347号（兴水弄158号）</w:t>
            </w:r>
          </w:p>
        </w:tc>
        <w:tc>
          <w:tcPr>
            <w:tcW w:w="295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周老师：办公室87158921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手机18757179316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数学类、学科教学（数学）、课程与教学论（数学）专业，研究生要求本科与研究生阶段为同类专业，有学生干部经验，中共党员优先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初中信息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计算机类、教育技术专业；师范生优先；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音乐与舞蹈学类（舞蹈表演方向）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体育类专业毕业或体育（师范）专业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地理、历史、思想政治教育、政治学类专业，师范生优先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5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1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浙江师范大学附属杭州笕桥实验中学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汉语言文学专业，3年及以上班主任和语文教学工作经验。</w:t>
            </w:r>
          </w:p>
        </w:tc>
        <w:tc>
          <w:tcPr>
            <w:tcW w:w="5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环站北路新风路口</w:t>
            </w:r>
          </w:p>
        </w:tc>
        <w:tc>
          <w:tcPr>
            <w:tcW w:w="295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张老师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办公室：58081108     13357148015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课程教学论（科学）、物理、化学、生物等科学相关专业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地理（师范）专业，有1年及以上地理教学经验，获得班主任管理方面的荣誉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音乐学（器乐方向)毕业,有3年及以上工作经历，并在打击乐方面有一定的社团指导经验，并有个人奖项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1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杭州市东城第二实验学校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应届毕业生、社会人员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体育类专业（武术特长）应届毕业生；武术特长类社会人员；</w:t>
            </w:r>
          </w:p>
        </w:tc>
        <w:tc>
          <w:tcPr>
            <w:tcW w:w="5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九堡街道通盛路杭州师范大学东城中学</w:t>
            </w:r>
          </w:p>
        </w:tc>
        <w:tc>
          <w:tcPr>
            <w:tcW w:w="295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胡老师：办公室28188961   手机18768190626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应届毕业生、在职在编教师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物理、化学、生物等科学相关专业应届毕业生；从事中学科学教学的在职在编教师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应届毕业生、在职在编教师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汉语言文学、小学教育（语文）等语文相关专业应届生；从事小学语文教学的在职在编教师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学校财务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财务类、统计类专业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1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杭州市丁兰实验中学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汉语言文学、中国语言文学类相关专业，校级及以上优秀毕业生</w:t>
            </w:r>
          </w:p>
        </w:tc>
        <w:tc>
          <w:tcPr>
            <w:tcW w:w="5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丁群街799号</w:t>
            </w:r>
          </w:p>
        </w:tc>
        <w:tc>
          <w:tcPr>
            <w:tcW w:w="295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胡老师：办公室28318398   手机18258400089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数学类相关专业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英语相关专业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物理、化学、生物相关专业应届毕业生，物理专业优先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地理、思想政治专业校级及以上优秀毕业生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体育类（田径、健美操方向）专业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美术学类、设计学类专业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1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杭州市艮山路学校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体育学类、特殊教育专业</w:t>
            </w:r>
          </w:p>
        </w:tc>
        <w:tc>
          <w:tcPr>
            <w:tcW w:w="5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闸弄口新村艮山支三路6号</w:t>
            </w:r>
          </w:p>
        </w:tc>
        <w:tc>
          <w:tcPr>
            <w:tcW w:w="295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胡老师：办公室28890619   手机15968157128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汉语言文学、小学教育（语文）等语文相关专业、特殊教育专业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教育康复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特殊教育、学前教育专业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35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1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杭州市滨江第一小学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汉语言文学、小学教育、教育学专业</w:t>
            </w:r>
          </w:p>
        </w:tc>
        <w:tc>
          <w:tcPr>
            <w:tcW w:w="5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观音塘小区下车路38-1号</w:t>
            </w:r>
          </w:p>
        </w:tc>
        <w:tc>
          <w:tcPr>
            <w:tcW w:w="295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韩老师：办公室56970310 手机13958114063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数学类、教育学类等相关专业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1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杭州市采荷第一小学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应届毕业生、在职在编教师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物理、化学、生物、小学教育（科学）相关专业、具备一定的信息技术应用能力的应届生；从事小学科学教学的在职在编教师</w:t>
            </w:r>
          </w:p>
        </w:tc>
        <w:tc>
          <w:tcPr>
            <w:tcW w:w="5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太平门直街599号</w:t>
            </w:r>
          </w:p>
        </w:tc>
        <w:tc>
          <w:tcPr>
            <w:tcW w:w="295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王老师：办公室56056061    手机13819198238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应届毕业生、在职在编教师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数学类相关专业应届生；具有县区级及以上综合荣誉、从事小学数学教学的在职在编教师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1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杭州采荷二小教育集团（杭州市采荷第二小学、杭州市景和小学）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       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汉语言文学、小学教育（语文）专业</w:t>
            </w:r>
          </w:p>
        </w:tc>
        <w:tc>
          <w:tcPr>
            <w:tcW w:w="5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凯旋路58-1号</w:t>
            </w:r>
          </w:p>
        </w:tc>
        <w:tc>
          <w:tcPr>
            <w:tcW w:w="295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陈老师：办公室86046259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手机13905810415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       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数学类、课程教学论、小学教育（数学）专业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在职在编教师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从事中小学科学教学，教龄6年以上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       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音乐类专业、有民乐特长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体育学类相关专业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1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杭州市笕桥小学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中国语言文学类、汉语言文学、小学教育(语文）专业</w:t>
            </w:r>
          </w:p>
        </w:tc>
        <w:tc>
          <w:tcPr>
            <w:tcW w:w="5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明月桥路399号</w:t>
            </w:r>
          </w:p>
        </w:tc>
        <w:tc>
          <w:tcPr>
            <w:tcW w:w="295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沈老师：手机13326137367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数学类、小学教育（数学）等数学相关专业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小学信息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计算机类、教育技术学专业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在职医护人员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临床医学、护理学专业、具有医护类初级及以上职称，年龄35周岁以下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1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杭州市笕桥花园小学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数学类、小学教育（数学）专业等数学相关专业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体育学类、小学教育（体育）专业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1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杭州市丁荷小学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应届毕业生、在职在编教师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汉语言文学、小学教育、教育学专业的应届毕业生；在职在编教师须从事小学语文教学，中级及以上职称</w:t>
            </w:r>
          </w:p>
        </w:tc>
        <w:tc>
          <w:tcPr>
            <w:tcW w:w="5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丁兰街道同港路128号</w:t>
            </w:r>
          </w:p>
        </w:tc>
        <w:tc>
          <w:tcPr>
            <w:tcW w:w="295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马老师：办公室81067718   手机13588899466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应届毕业生、在职在编教师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数学类、小学教育专业的应届毕业生；在职在编教师须从事小学数学教学，中级及以上职称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应届毕业生、在职在编教师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美术学类专业；在职在编教师须从事小学美术教学，中级及以上职称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应届毕业生、在职在编教师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音乐与舞蹈学类专业（舞蹈特长）；在职在编教师须从事小学音乐教学，中级及以上职称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在职在编教师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从事中小英语教学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体育学类专业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71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杭州采荷三小教育集团杭州市笕樾小学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汉语言文学、小学教育、教育学专业</w:t>
            </w:r>
          </w:p>
        </w:tc>
        <w:tc>
          <w:tcPr>
            <w:tcW w:w="5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经纬路1号</w:t>
            </w:r>
          </w:p>
        </w:tc>
        <w:tc>
          <w:tcPr>
            <w:tcW w:w="295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谢老师：办公室58123163   手机13738066588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数学类、小学教育专业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音乐与舞蹈学类专业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体育教育专业、羽毛球国家二级运动员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物理、化学、生物、小学教育（生物）专业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美术学类、设计学类专业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71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杭州市南肖埠小学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  兼财务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社会人员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英语专业、有10年及以上相关工作经验、吃苦耐劳</w:t>
            </w:r>
          </w:p>
        </w:tc>
        <w:tc>
          <w:tcPr>
            <w:tcW w:w="5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太平门直街185号</w:t>
            </w:r>
          </w:p>
        </w:tc>
        <w:tc>
          <w:tcPr>
            <w:tcW w:w="295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魏老师：办公室86462840   手机13968071609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应届毕业生、在职在编教师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体育学类、小学教育（体育）专业，从事中小学体育教学的在职在编教师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应届毕业生、在职在编教师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音乐与舞蹈学类、小学教育（音乐）专业应届毕业生；从事中小学音乐教学的在职在编教师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应届毕业生、在职在编教师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物理、化学、生物、小学教育（科学）专业应届生；从事小学科学教学的在职在编教师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1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杭州濮家小学教育集团杭州市濮家小学、杭州市笕新小学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应届毕业生、在职在编教师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汉语言文学、小学教育、教育学专业应届生；从事小学语文教学的在职在编教师</w:t>
            </w:r>
          </w:p>
        </w:tc>
        <w:tc>
          <w:tcPr>
            <w:tcW w:w="5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机场路110号综合办</w:t>
            </w:r>
          </w:p>
        </w:tc>
        <w:tc>
          <w:tcPr>
            <w:tcW w:w="295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杜老师：办公室56970925   手机18106579166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物理、化学、生物、小学教育（科学）专业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小学信息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教育技术、计算机类专业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音乐与舞蹈学类（舞蹈表演）专业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1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杭州市景华小学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小学教育（科学）、物理、化学、生物等科学相关专业</w:t>
            </w:r>
          </w:p>
        </w:tc>
        <w:tc>
          <w:tcPr>
            <w:tcW w:w="5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景芳六区景华苑34幢</w:t>
            </w:r>
          </w:p>
        </w:tc>
        <w:tc>
          <w:tcPr>
            <w:tcW w:w="295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周老师：办公室56076628     手机13567179301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应届毕业生、在职医护人员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临床医学、护理学专业应届生；具有从医资格证的在职医生或护士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71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杭州春芽实验学校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英语类专业</w:t>
            </w:r>
          </w:p>
        </w:tc>
        <w:tc>
          <w:tcPr>
            <w:tcW w:w="5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景芳四区24号</w:t>
            </w:r>
          </w:p>
        </w:tc>
        <w:tc>
          <w:tcPr>
            <w:tcW w:w="295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周老师：办公室87854037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手机13958195075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体育学类、体育教育专业，并有一项专长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71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杭州市茅以升实验学校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应届毕业生、在职在编教师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中国语言文学类、课程教学论专业(语文)、汉语言文学、教育学类专业应届生；，从事小学语文教学的在职在编教师</w:t>
            </w:r>
          </w:p>
        </w:tc>
        <w:tc>
          <w:tcPr>
            <w:tcW w:w="5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景芳二区35幢</w:t>
            </w:r>
          </w:p>
        </w:tc>
        <w:tc>
          <w:tcPr>
            <w:tcW w:w="295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鲁老师：办公室86966593   手机13857112397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应届毕业生、在职在编教师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数学相关专业应届生；从事小学数学教学的在职在编教师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71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杭州市四季青小学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小学教育（数学）、应用数学等相关专业</w:t>
            </w:r>
          </w:p>
        </w:tc>
        <w:tc>
          <w:tcPr>
            <w:tcW w:w="5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景昙路98号</w:t>
            </w:r>
          </w:p>
        </w:tc>
        <w:tc>
          <w:tcPr>
            <w:tcW w:w="295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黄老师：办公室56927735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手机13336076166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小学教育专业（语文方向）、汉语言文学相关专业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71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杭州市夏衍小学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小学教育（语文）、汉语言文学相关专业</w:t>
            </w:r>
          </w:p>
        </w:tc>
        <w:tc>
          <w:tcPr>
            <w:tcW w:w="5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彭埠街道莲花桥路2号</w:t>
            </w:r>
          </w:p>
        </w:tc>
        <w:tc>
          <w:tcPr>
            <w:tcW w:w="295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张老师：办公室86494683；  手机13735451185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小学教育（数学）、应用数学等相关专业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音乐表演专业（舞蹈特长）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1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杭州市澎雅小学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应届毕业生、在职在编教师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中国语言文学类、课程教学论专业(语文)、汉语言文学、教育学类专业应届生；，从事小学语文教学的在职在编教师</w:t>
            </w:r>
          </w:p>
        </w:tc>
        <w:tc>
          <w:tcPr>
            <w:tcW w:w="5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彭埠街道澎雅弄9号（七堡地铁站D出口）</w:t>
            </w:r>
          </w:p>
        </w:tc>
        <w:tc>
          <w:tcPr>
            <w:tcW w:w="295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郭老师：办公室86656979   手机15068816766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数学类、教育类（数学方向）等数学类相关专业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音乐与舞蹈学类专业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体育教育相关专业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美术学专业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英语相关专业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物理、化学、生物、小学教育（科学）等科学相关专业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小学信息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教育技术、计算机类专业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71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浙江师范大学附属丁蕙实验小学、杭州市丁蕙第二小学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在职在编教师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从事小学语文教学在职在编教师</w:t>
            </w:r>
          </w:p>
        </w:tc>
        <w:tc>
          <w:tcPr>
            <w:tcW w:w="5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丁兰街道华鹤街851号</w:t>
            </w:r>
          </w:p>
        </w:tc>
        <w:tc>
          <w:tcPr>
            <w:tcW w:w="295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董老师 魏老师：               办公室86013088           手机13567142557 17367085520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汉语言文学、小学教育语文方向、教育学类专业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数学与应用数学（师范类）、小学教育专业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体育学类专业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音乐师范应届毕业生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在职在编教师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从事中小学音乐教学在职在编教师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在职在编教师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从事小学英语教学，有区县级及以上综合荣誉的在职在编教师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35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71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杭州师范大学东城小学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应届毕业生、在职在编教师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课程教学论（语文）、汉语言文学等语文相关专业应届毕业生；具有中级及以上职称，获得过区县级以上综合荣誉的从事小学语文教学在职在编教师</w:t>
            </w:r>
          </w:p>
        </w:tc>
        <w:tc>
          <w:tcPr>
            <w:tcW w:w="5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九堡镇金禾街158号（客运中心南），公交B 1八堡南下，地铁客运中心D出口</w:t>
            </w:r>
          </w:p>
        </w:tc>
        <w:tc>
          <w:tcPr>
            <w:tcW w:w="295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陶老师  白老师                办公室：28188906 28188988   手机：13777479397      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体育学类专业应届毕业生（具有击剑特长）；从事小学体育教育1年及以上，具有击剑特长的在职教师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英语专业应届毕业生；从事小学英语教育1年及以上，专业八级，口语表达能力强的在职教师，具有学校steam课堂英语助教经验优先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35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71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杭州师范大学东城第二小学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应届毕业生、在职在编教师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课程教学论（语文）、汉语言文学等语文相关专业应届毕业生；在职在编教师需从事小学语文教学工作</w:t>
            </w:r>
          </w:p>
        </w:tc>
        <w:tc>
          <w:tcPr>
            <w:tcW w:w="5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九堡街道杭乔路38号杭州师范大学东城第二小学</w:t>
            </w:r>
          </w:p>
        </w:tc>
        <w:tc>
          <w:tcPr>
            <w:tcW w:w="295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吴老师               办公室：28254005      手机：13567141109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英语相关专业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1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杭州采一教育集团杭州市丁信小学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应届毕业生、在职在编教师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中国语言文学类、课程教学论专业(语文)、汉语言文学、教育学类、小学教育语文方向等专业应届生；从事中小学语文教学在职在编教师</w:t>
            </w:r>
          </w:p>
        </w:tc>
        <w:tc>
          <w:tcPr>
            <w:tcW w:w="5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丁兰街道杭玻街100号</w:t>
            </w:r>
          </w:p>
        </w:tc>
        <w:tc>
          <w:tcPr>
            <w:tcW w:w="295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陈老师：办公室86675996     手机18042325566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应届毕业生、在职在编教师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数学类、课程教学论（数学）、小学教育数学方向等专业应届生；从事中小学数学教学在职在编教师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英语类相关专业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体育相关专业（田径特长）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小学信息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应届毕业生、在职在编教师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计算机类、教育技术专业应届生，并有硬件维护、网络维护特长；从事中小学信息技术教学在职在编教师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应届毕业生、在职在编教师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物理学、化学、生物学等科学类专业应届生；从事中小学科学教学在职在编教师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1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杭州市丁兰第二小学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应届毕业生、在职在编教师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汉语言文学、小学教育、教育学专业的应届毕业生；在职在编教师须从事小学语文教学，中级及以上职称。</w:t>
            </w:r>
          </w:p>
        </w:tc>
        <w:tc>
          <w:tcPr>
            <w:tcW w:w="5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丁兰街道环丁路68号</w:t>
            </w:r>
          </w:p>
        </w:tc>
        <w:tc>
          <w:tcPr>
            <w:tcW w:w="295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陈老师：办公室56056013   手机15158050371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应届毕业生、在职在编教师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数学类、小学教育专业的应届毕业生；从事小学数学教学的在职在编教师，中级及以上职称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应届毕业生、在职在编教师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音乐与舞蹈专业应届毕业生；从事中小学音乐教学的在职在编教师，中级及以上职称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应届毕业生、在职在编教师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体育学类专业应届毕业生；从事中小学体育教学的在职在编教师，中级及以上职称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应届毕业生、在职在编教师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英语专业应届毕业生；从事小学英语教学的在职在编教师，中级及以上职称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71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杭州市钱江外国语实验学校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汉语言文学、小学教育（语文）等语文相关专业,本科学业成绩优异,四、六级480分以上优先</w:t>
            </w:r>
          </w:p>
        </w:tc>
        <w:tc>
          <w:tcPr>
            <w:tcW w:w="5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凤起东路916号</w:t>
            </w:r>
          </w:p>
        </w:tc>
        <w:tc>
          <w:tcPr>
            <w:tcW w:w="295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夏老师：办公室28901055手机15867142320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数学类、小学教育（数学）等数学相关专业,本科学业成绩优异,四、六级480分以上优先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英语类专业,本科学业成绩优异,专四良好，专八合格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体育类、小学教育（体育）专业，网球特长，学科成绩优异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杭州市丁兰幼儿园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音乐与舞蹈学类、美术学类、设计学类、艺术类、学前教育、体育学类专业应届毕业生；符合公告条件的在职教师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丁兰街道明珠街58号</w:t>
            </w:r>
          </w:p>
        </w:tc>
        <w:tc>
          <w:tcPr>
            <w:tcW w:w="2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汪老师：办公室88114152   手机13396560761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杭州市钱江苑幼儿园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音乐与舞蹈学类、美术学类、设计学类、艺术类、学前教育、体育学类专业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顺福路150号</w:t>
            </w:r>
          </w:p>
        </w:tc>
        <w:tc>
          <w:tcPr>
            <w:tcW w:w="2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顾老师：办公室88476365       手机18768193659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3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杭州市钱江幼儿园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音乐与舞蹈学类、美术学类、设计学类、艺术类、学前教育、体育学类专业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杭州市江干区彭埠东宁路100号</w:t>
            </w:r>
          </w:p>
        </w:tc>
        <w:tc>
          <w:tcPr>
            <w:tcW w:w="2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袁老师：办公室56135730     手机13858033672 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3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杭州市笕新幼儿园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音乐与舞蹈学类、美术学类、设计学类、艺术类、学前教育、体育学类专业应届毕业生；符合公告条件、从事幼儿园学前教育的在职教师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三里新城橘苑1号</w:t>
            </w:r>
          </w:p>
        </w:tc>
        <w:tc>
          <w:tcPr>
            <w:tcW w:w="2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王老师：办公室86403082   手机18072792632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3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杭州市笕杭幼儿园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音乐与舞蹈学类、美术学类、设计学类、艺术类、学前教育、体育学类专业应届毕业生；符合公告条件、从事幼儿园学前教育的在职教师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三里新城橘苑1号</w:t>
            </w:r>
          </w:p>
        </w:tc>
        <w:tc>
          <w:tcPr>
            <w:tcW w:w="2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王老师：办公室86403082    手机18072792632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3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杭州市夏衍幼儿园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音乐与舞蹈学类、美术学类、设计学类、艺术类、学前教育、体育学类专业应届毕业生；符合公告条件、从事幼儿园学前教育的在职教师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江干区莲花桥路6号</w:t>
            </w:r>
          </w:p>
        </w:tc>
        <w:tc>
          <w:tcPr>
            <w:tcW w:w="2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严老师：办公室85131680   手机13957109193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3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杭州市笕新第二幼儿园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音乐与舞蹈学类、美术学类、设计学类、艺术类、学前教育、体育学类专业应届毕业生；符合公告条件、从事幼儿园学前教育的在职教师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笕桥街道开创街万科草庄西岸旁</w:t>
            </w:r>
          </w:p>
        </w:tc>
        <w:tc>
          <w:tcPr>
            <w:tcW w:w="2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石老师：办公室86680326   手机13588227471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3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杭州市丁荷幼儿园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音乐与舞蹈学类、美术学类、设计学类、艺术类、学前教育、体育学类专业应届毕业生；符合公告条件、从事幼儿园学前教育的在职教师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丁兰街道同港路126号</w:t>
            </w:r>
          </w:p>
        </w:tc>
        <w:tc>
          <w:tcPr>
            <w:tcW w:w="2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张老师：办公室86801826   手机15168365162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3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杭州市丁信幼儿园、 杭州市丁信第二幼儿园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音乐与舞蹈学类、美术学类、设计学类、艺术类、学前教育、体育学类专业应届毕业生；符合公告条件、从事幼儿园学前教育的在职教师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丁兰街道杭玻街120号</w:t>
            </w:r>
          </w:p>
        </w:tc>
        <w:tc>
          <w:tcPr>
            <w:tcW w:w="2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汪老师：办公室56135208   手机15888856943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3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杭州市丁蕙第二幼儿园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音乐与舞蹈学类、美术学类、设计学类、艺术类、学前教育、体育学类专业应届毕业生；符合公告条件、从事幼儿园学前教育的在职教师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丁桥长睦路华鹤街958号</w:t>
            </w:r>
          </w:p>
        </w:tc>
        <w:tc>
          <w:tcPr>
            <w:tcW w:w="2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王老师：办公室86018696   手机15757117534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3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杭州市笕桥花园幼儿园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音乐与舞蹈学类、美术学类、设计学类、艺术类、学前教育、体育学类专业应届毕业生；符合公告条件、从事幼儿园学前教育的在职教师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江干区笕桥街道花园兜街28号</w:t>
            </w:r>
          </w:p>
        </w:tc>
        <w:tc>
          <w:tcPr>
            <w:tcW w:w="2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郑老师：办公室86999859   手机13989817773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3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杭州市澎行幼儿园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音乐与舞蹈学类、美术学类、设计学类、艺术类、学前教育、体育学类专业应届毕业生；符合公告条件、从事幼儿园学前教育的在职教师</w:t>
            </w:r>
          </w:p>
        </w:tc>
        <w:tc>
          <w:tcPr>
            <w:tcW w:w="5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澎雅弄11号</w:t>
            </w:r>
          </w:p>
        </w:tc>
        <w:tc>
          <w:tcPr>
            <w:tcW w:w="295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阮老师：办公室86098236    手机18958193609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3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杭州市澎雅幼儿园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音乐与舞蹈学类、美术学类、设计学类、艺术类、学前教育、体育学类专业应届毕业生；符合公告条件、从事幼儿园学前教育的在职教师</w:t>
            </w: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9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3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杭州市东城幼儿园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音乐与舞蹈学类、美术学类、设计学类、艺术类、学前教育、体育学类专业应届毕业生；符合公告条件、从事幼儿园学前教育的在职教师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九昌路111号（杭州市东城幼儿园阳光园区）</w:t>
            </w:r>
          </w:p>
        </w:tc>
        <w:tc>
          <w:tcPr>
            <w:tcW w:w="2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吴老师：办公室86907069   手机15168365301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</w:trPr>
        <w:tc>
          <w:tcPr>
            <w:tcW w:w="3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杭州市东城第三幼儿园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符合公告条件、从事幼儿园学前教育的在职教师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九堡街道相江公寓旁（杭州市东城第三幼儿园相江园区）</w:t>
            </w:r>
          </w:p>
        </w:tc>
        <w:tc>
          <w:tcPr>
            <w:tcW w:w="2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张老师：办公室58123950                 手机13958096085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3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杭州市东城第四幼儿园、杭州市东城第五幼儿园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音乐与舞蹈学类、美术学类、设计学类、艺术类、学前教育、体育学类专业应届毕业生；符合公告条件、从事幼儿园学前教育的在职教师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九堡街道三卫社区九华路299号(杭州市东城第四幼儿园）</w:t>
            </w:r>
          </w:p>
        </w:tc>
        <w:tc>
          <w:tcPr>
            <w:tcW w:w="2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李老师：办公室81997727   手机18857132193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3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杭州市采荷第三幼儿园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音乐与舞蹈学类、美术学类、设计学类、艺术类、学前教育、体育学类专业应届毕业生；符合公告条件、从事幼儿园学前教育的在职教师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采菱路68号</w:t>
            </w:r>
          </w:p>
        </w:tc>
        <w:tc>
          <w:tcPr>
            <w:tcW w:w="2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徐老师：办公室56855976   手机13588806333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3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杭州市景和幼儿园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音乐与舞蹈学类、美术学类、设计学类、艺术类、学前教育、体育学类专业应届毕业生；符合公告条件、从事幼儿园学前教育的在职教师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采菱路68号</w:t>
            </w:r>
          </w:p>
        </w:tc>
        <w:tc>
          <w:tcPr>
            <w:tcW w:w="2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徐老师：办公室56855976   手机13588806333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3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杭州市凯旋华家池幼儿园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应届毕业生、在职教师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音乐与舞蹈学类、美术学类、设计学类、艺术类、学前教育、体育学类专业应届毕业生；符合公告条件、从事幼儿园学前教育的在职教师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机场路一巷三里新城兰苑20幢</w:t>
            </w:r>
          </w:p>
        </w:tc>
        <w:tc>
          <w:tcPr>
            <w:tcW w:w="2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岑老师：办公室87398498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手机13456974563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B84A81"/>
    <w:rsid w:val="4CB84A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2017-12-25T14:11:00Z</dcterms:created>
  <dc:creator>水无鱼</dc:creator>
  <cp:lastModifiedBy>水无鱼</cp:lastModifiedBy>
  <dcterms:modified xsi:type="dcterms:W3CDTF">2017-12-25T14:13:51Z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