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24"/>
          <w:szCs w:val="24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24"/>
          <w:szCs w:val="24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6897370" cy="4606290"/>
            <wp:effectExtent l="0" t="0" r="1778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97370" cy="460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AF42728"/>
    <w:rsid w:val="5AF4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2023-04-03T02:33:00Z</dcterms:created>
  <dc:creator>1</dc:creator>
  <cp:lastModifiedBy>1</cp:lastModifiedBy>
  <dcterms:modified xsi:type="dcterms:W3CDTF">2023-04-03T02:34:42Z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0805129CA073461391851AB001E403E8</vt:lpwstr>
  </property>
</Properties>
</file>